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Pr="00B52C85" w:rsidRDefault="007F436D" w:rsidP="007F43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</w:t>
      </w:r>
      <w:r>
        <w:rPr>
          <w:rFonts w:ascii="Times New Roman" w:hAnsi="Times New Roman"/>
          <w:b/>
          <w:sz w:val="28"/>
          <w:szCs w:val="28"/>
        </w:rPr>
        <w:t xml:space="preserve">дополнительные общеобразовательные </w:t>
      </w:r>
      <w:r w:rsidRPr="00B52C85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МО г. Новомосковск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7F436D" w:rsidRPr="00B52C85" w:rsidRDefault="007F436D" w:rsidP="007F436D"/>
    <w:p w:rsidR="007F436D" w:rsidRPr="00B52C85" w:rsidRDefault="007F436D" w:rsidP="007F436D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создания 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</w:t>
      </w:r>
      <w:proofErr w:type="spellStart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 (МБУДО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органы управления (МБУДО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расписание занятий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обучения (МБУДО </w:t>
      </w:r>
      <w:proofErr w:type="spellStart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центр, 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Детский оздоровительно-экологический центр, МБУДО Дворец детского (юношеского) творчества»; 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лицензия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программа с приложением ее копии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развития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(МБУДО </w:t>
      </w:r>
      <w:proofErr w:type="spellStart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центр, 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с приложением его копии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локальные нормативные акты 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руководителя, заместителей (МБУДО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педагогических работников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творчества).</w:t>
      </w:r>
    </w:p>
    <w:p w:rsid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Всем образовательным организациям рекомендуется обеспечить оперативность функции «обратная связь».</w:t>
      </w:r>
    </w:p>
    <w:p w:rsid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B52C85" w:rsidRDefault="007F436D" w:rsidP="007F436D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жизнедеятельности 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и охраны здоровья </w:t>
      </w:r>
      <w:proofErr w:type="gramStart"/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обучающихся</w:t>
      </w:r>
      <w:proofErr w:type="gramEnd"/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рекомендуется:</w:t>
      </w:r>
    </w:p>
    <w:p w:rsidR="007F436D" w:rsidRP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наличие пожарных кранов и рукавов (МБУДО </w:t>
      </w:r>
      <w:proofErr w:type="spellStart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центр, МБУДО Детский оздоровительно-экологический центр)</w:t>
      </w:r>
      <w:r w:rsidRPr="007F436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6D">
        <w:rPr>
          <w:rFonts w:ascii="Times New Roman" w:hAnsi="Times New Roman"/>
          <w:sz w:val="28"/>
          <w:szCs w:val="28"/>
        </w:rPr>
        <w:t xml:space="preserve">рассмотреть вопрос о создании </w:t>
      </w:r>
      <w:r w:rsidRPr="007F436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кабинета в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МКУДОД Центр внешкольной работы, МБУДО </w:t>
      </w:r>
      <w:proofErr w:type="spellStart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центр, МБУДО Детский оздоровительно-экологический центр,  МКУДО Пушкинская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436D" w:rsidRDefault="007F436D" w:rsidP="007F436D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7F436D" w:rsidRDefault="007F436D" w:rsidP="007F436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</w:t>
      </w:r>
      <w:r w:rsidRPr="007F436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 целью повышения качества образовательного процесса рекомендуется продолжить работу по оснащению материально – технической и информационной базы образовательных организаций, а именно: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центральное отопление в МБУДО Детский оздоровительно-экологический центр;</w:t>
      </w:r>
      <w:bookmarkStart w:id="0" w:name="_GoBack"/>
      <w:bookmarkEnd w:id="0"/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lastRenderedPageBreak/>
        <w:t>обеспечить помещениями, предназначенными для занятий естественнонаучными исследованиями (МБУДО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 xml:space="preserve">обеспечить помещениями, предназначенными для занятий техническим творчеством, </w:t>
      </w:r>
      <w:r w:rsidRPr="007F436D">
        <w:rPr>
          <w:rFonts w:ascii="Times New Roman" w:eastAsiaTheme="minorHAnsi" w:hAnsi="Times New Roman" w:cstheme="minorBidi"/>
          <w:sz w:val="28"/>
          <w:szCs w:val="28"/>
        </w:rPr>
        <w:t xml:space="preserve">МБУДО </w:t>
      </w:r>
      <w:proofErr w:type="spellStart"/>
      <w:r w:rsidRPr="007F436D">
        <w:rPr>
          <w:rFonts w:ascii="Times New Roman" w:eastAsiaTheme="minorHAnsi" w:hAnsi="Times New Roman" w:cstheme="minorBidi"/>
          <w:sz w:val="28"/>
          <w:szCs w:val="28"/>
        </w:rPr>
        <w:t>Новомосковский</w:t>
      </w:r>
      <w:proofErr w:type="spellEnd"/>
      <w:r w:rsidRPr="007F436D">
        <w:rPr>
          <w:rFonts w:ascii="Times New Roman" w:eastAsiaTheme="minorHAnsi" w:hAnsi="Times New Roman" w:cstheme="minorBidi"/>
          <w:sz w:val="28"/>
          <w:szCs w:val="28"/>
        </w:rPr>
        <w:t xml:space="preserve"> детский оздоровительно-образовательный центр,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 xml:space="preserve">обеспечить помещениями для теоретических занятий по краеведению и подготовке к туристическим МБУДО </w:t>
      </w:r>
      <w:proofErr w:type="spellStart"/>
      <w:r w:rsidRPr="007F436D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7F436D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помещениями для выставки и хранения музейных экспонатов МБУДО Детский оздоровительно-экологический центр, г. Новомосковск МБУДО Дворец детского (юношеского) творчества;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специальным оборудованием, необходимым для реализации задач дополнительных общеобразовательных программ естественно-научной направленности,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 xml:space="preserve">обеспечить специальным оборудованием, необходимым для реализации задач дополнительных общеобразовательных программ технической направленности, МБУДО </w:t>
      </w:r>
      <w:proofErr w:type="spellStart"/>
      <w:r w:rsidRPr="007F436D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7F436D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специальным оборудованием, необходимым для реализации задач дополнительных общеобразовательных программ туристско-краеведческой направленности,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 xml:space="preserve">обеспечить компьютерами (ноутбуками, нетбуками), используемыми на занятиях, МБУДО </w:t>
      </w:r>
      <w:proofErr w:type="spellStart"/>
      <w:r w:rsidRPr="007F436D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7F436D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центр, МБУДО Дворец детского (юношеского) творчества,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lastRenderedPageBreak/>
        <w:t xml:space="preserve">рассмотреть вопрос об обеспечении стадионом, спортивными площадками МБУДО </w:t>
      </w:r>
      <w:proofErr w:type="spellStart"/>
      <w:r w:rsidRPr="007F436D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7F436D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центр, МБУДО Дворец детского (юношеского) творчества.</w:t>
      </w:r>
    </w:p>
    <w:p w:rsidR="00021B3A" w:rsidRDefault="00021B3A"/>
    <w:sectPr w:rsidR="00021B3A" w:rsidSect="00237096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C7C"/>
    <w:multiLevelType w:val="hybridMultilevel"/>
    <w:tmpl w:val="A7A85964"/>
    <w:lvl w:ilvl="0" w:tplc="3ED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45869"/>
    <w:multiLevelType w:val="hybridMultilevel"/>
    <w:tmpl w:val="B2E8E5B6"/>
    <w:lvl w:ilvl="0" w:tplc="3ED4D3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572DF"/>
    <w:multiLevelType w:val="hybridMultilevel"/>
    <w:tmpl w:val="45B834C6"/>
    <w:lvl w:ilvl="0" w:tplc="3ED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35"/>
    <w:rsid w:val="00021B3A"/>
    <w:rsid w:val="00237096"/>
    <w:rsid w:val="004D2E6F"/>
    <w:rsid w:val="007F436D"/>
    <w:rsid w:val="00FC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10101</cp:lastModifiedBy>
  <cp:revision>2</cp:revision>
  <dcterms:created xsi:type="dcterms:W3CDTF">2017-04-04T09:07:00Z</dcterms:created>
  <dcterms:modified xsi:type="dcterms:W3CDTF">2017-04-04T09:07:00Z</dcterms:modified>
</cp:coreProperties>
</file>